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05068" w14:textId="0FA63F7F" w:rsidR="00963C02" w:rsidRPr="00392EC4" w:rsidRDefault="00000000">
      <w:pPr>
        <w:widowControl w:val="0"/>
        <w:ind w:firstLine="709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Лабораторная работа №</w:t>
      </w:r>
      <w:r w:rsidR="009B7AE3">
        <w:rPr>
          <w:rFonts w:ascii="Arial" w:eastAsia="Arial" w:hAnsi="Arial" w:cs="Arial"/>
          <w:b/>
          <w:color w:val="000000"/>
          <w:sz w:val="32"/>
          <w:szCs w:val="32"/>
        </w:rPr>
        <w:t>4</w:t>
      </w: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. </w:t>
      </w:r>
      <w:r>
        <w:rPr>
          <w:rFonts w:ascii="Arial" w:eastAsia="Arial" w:hAnsi="Arial" w:cs="Arial"/>
          <w:b/>
          <w:color w:val="000000"/>
          <w:sz w:val="32"/>
          <w:szCs w:val="32"/>
          <w:lang w:val="en-US"/>
        </w:rPr>
        <w:t>Docker</w:t>
      </w:r>
    </w:p>
    <w:p w14:paraId="197995CD" w14:textId="77777777" w:rsidR="00963C02" w:rsidRDefault="00963C02">
      <w:pPr>
        <w:widowContro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74A227" w14:textId="77777777" w:rsidR="00963C02" w:rsidRPr="00392EC4" w:rsidRDefault="00000000">
      <w:pPr>
        <w:widowControl w:val="0"/>
        <w:spacing w:after="55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92EC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Задание</w:t>
      </w:r>
    </w:p>
    <w:p w14:paraId="5D7D9359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</w:t>
      </w:r>
    </w:p>
    <w:p w14:paraId="358AADB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часть.</w:t>
      </w:r>
    </w:p>
    <w:p w14:paraId="24377DBB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DF3B8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1.2.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 &gt; Image &gt; Container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Node.js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FADC7E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 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E9A7C2" w14:textId="77777777" w:rsidR="00963C02" w:rsidRPr="00392EC4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2EC4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часть</w:t>
      </w:r>
      <w:r w:rsidRPr="00392EC4">
        <w:rPr>
          <w:rFonts w:ascii="Times New Roman" w:hAnsi="Times New Roman" w:cs="Times New Roman"/>
          <w:sz w:val="28"/>
          <w:szCs w:val="28"/>
        </w:rPr>
        <w:t>.</w:t>
      </w:r>
    </w:p>
    <w:p w14:paraId="41D5C37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(</w:t>
      </w:r>
      <w:r>
        <w:rPr>
          <w:rFonts w:ascii="Times New Roman" w:hAnsi="Times New Roman" w:cs="Times New Roman"/>
          <w:sz w:val="28"/>
          <w:szCs w:val="28"/>
          <w:lang w:val="en-US"/>
        </w:rPr>
        <w:t>simple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 xml:space="preserve">-1)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40B7E3E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(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>
        <w:rPr>
          <w:rFonts w:ascii="Times New Roman" w:hAnsi="Times New Roman" w:cs="Times New Roman"/>
          <w:sz w:val="28"/>
          <w:szCs w:val="28"/>
        </w:rPr>
        <w:t xml:space="preserve">-2)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установкой каталога.</w:t>
      </w:r>
    </w:p>
    <w:p w14:paraId="69AFCA1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(</w:t>
      </w:r>
      <w:r>
        <w:rPr>
          <w:rFonts w:ascii="Times New Roman" w:hAnsi="Times New Roman" w:cs="Times New Roman"/>
          <w:sz w:val="28"/>
          <w:szCs w:val="28"/>
          <w:lang w:val="en-US"/>
        </w:rPr>
        <w:t>ports</w:t>
      </w:r>
      <w:r>
        <w:rPr>
          <w:rFonts w:ascii="Times New Roman" w:hAnsi="Times New Roman" w:cs="Times New Roman"/>
          <w:sz w:val="28"/>
          <w:szCs w:val="28"/>
        </w:rPr>
        <w:t xml:space="preserve">-3)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перенаправлением портов.</w:t>
      </w:r>
    </w:p>
    <w:p w14:paraId="17E7FF9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 (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-4)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45F32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 (</w:t>
      </w:r>
      <w:r>
        <w:rPr>
          <w:rFonts w:ascii="Times New Roman" w:hAnsi="Times New Roman" w:cs="Times New Roman"/>
          <w:sz w:val="28"/>
          <w:szCs w:val="28"/>
          <w:lang w:val="en-US"/>
        </w:rPr>
        <w:t>proxy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 xml:space="preserve">-5)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распределенной нагрузкой.</w:t>
      </w:r>
    </w:p>
    <w:p w14:paraId="288E76E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2.6. (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-6)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7C73BA21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B871C1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F0FD5E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34A331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5506F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CBB706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392F07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CE152E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0F6672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1</w:t>
      </w:r>
    </w:p>
    <w:p w14:paraId="13D9EA0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и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F2B986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Клиент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доступен на сайте по ссылке https://www.docker.com/products/docker-desktop</w:t>
      </w:r>
    </w:p>
    <w:p w14:paraId="5FC41402" w14:textId="77777777" w:rsidR="00963C02" w:rsidRDefault="00963C02">
      <w:pPr>
        <w:spacing w:line="360" w:lineRule="auto"/>
        <w:jc w:val="center"/>
      </w:pPr>
    </w:p>
    <w:p w14:paraId="004071C3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E83942" wp14:editId="2CE95F56">
            <wp:extent cx="3599815" cy="2754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5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1EF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На данном ПК потребуется произвести настройку для запуска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, более подробно об этом можно почитать на сайте по ссылке https://docs.microsoft.com/en-us/windows/wsl/install-manual.</w:t>
      </w:r>
    </w:p>
    <w:p w14:paraId="48ABFB3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/featurename:Microsoft-Windows-Subsystem-Linux /all /norestart</w:t>
      </w:r>
    </w:p>
    <w:p w14:paraId="08D1BA4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/featurename:VirtualMachinePlatform /all /norestart</w:t>
      </w:r>
    </w:p>
    <w:p w14:paraId="70E450AB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 После чего потребуется перезапуск машины. Теперь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установлен и запущен.</w:t>
      </w:r>
    </w:p>
    <w:p w14:paraId="01F79B46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FB2F3A" wp14:editId="324F7466">
            <wp:extent cx="3599815" cy="2040890"/>
            <wp:effectExtent l="0" t="0" r="635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765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23C98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2.1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средой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,  скачать которую можно на сайте по ссылке https://code.visualstudio.com/download</w:t>
      </w:r>
    </w:p>
    <w:p w14:paraId="57F66707" w14:textId="77777777" w:rsidR="00963C02" w:rsidRDefault="00963C02">
      <w:pPr>
        <w:spacing w:line="360" w:lineRule="auto"/>
        <w:jc w:val="center"/>
      </w:pPr>
    </w:p>
    <w:p w14:paraId="22DB597A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314CF7" wp14:editId="57626663">
            <wp:extent cx="3599815" cy="2745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7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604E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Перед началом работы проведем проверку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этого воспользуемся приложением с сайта по ссылке: </w:t>
      </w:r>
      <w:hyperlink r:id="rId8" w:anchor="sample-application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https://docs.docker.com/language/nodejs/build-images/#sample-application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46EF790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выполним следующие команды:</w:t>
      </w:r>
    </w:p>
    <w:p w14:paraId="6C023869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E://Lab-3-Docker</w:t>
      </w:r>
    </w:p>
    <w:p w14:paraId="2C3B098F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npm init -y</w:t>
      </w:r>
    </w:p>
    <w:p w14:paraId="6FEA7EB3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$ npm install ronin-server ronin-mocks</w:t>
      </w:r>
    </w:p>
    <w:p w14:paraId="120B8B5F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5FEE762E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FEC8D1" wp14:editId="6D6AE67F">
            <wp:extent cx="3599815" cy="2766060"/>
            <wp:effectExtent l="0" t="0" r="63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9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A52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файл server.js</w:t>
      </w:r>
    </w:p>
    <w:p w14:paraId="4A253006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который поместим следующий код:</w:t>
      </w:r>
    </w:p>
    <w:p w14:paraId="0FB02203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ronin = require('ronin-server')</w:t>
      </w:r>
    </w:p>
    <w:p w14:paraId="731579AB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mocks = require('ronin-mocks')</w:t>
      </w:r>
    </w:p>
    <w:p w14:paraId="19E99840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server = ronin.server()</w:t>
      </w:r>
    </w:p>
    <w:p w14:paraId="31827DEE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server.use('/', mocks.server(server.Router(), false, true))</w:t>
      </w:r>
    </w:p>
    <w:p w14:paraId="7625F384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server.start()</w:t>
      </w:r>
    </w:p>
    <w:p w14:paraId="28FC09EA" w14:textId="77777777" w:rsidR="00963C02" w:rsidRDefault="00963C02">
      <w:pPr>
        <w:spacing w:line="360" w:lineRule="auto"/>
        <w:jc w:val="center"/>
      </w:pPr>
    </w:p>
    <w:p w14:paraId="68150C54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9779F" wp14:editId="210ECE61">
            <wp:extent cx="3599815" cy="275272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10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E6CF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чего запустим сервер командой </w:t>
      </w:r>
    </w:p>
    <w:p w14:paraId="7451431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6C8732BA" w14:textId="77777777" w:rsidR="00963C02" w:rsidRDefault="00963C02">
      <w:pPr>
        <w:spacing w:line="360" w:lineRule="auto"/>
        <w:jc w:val="center"/>
      </w:pPr>
    </w:p>
    <w:p w14:paraId="19B1E91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101AE1" wp14:editId="14E41A0F">
            <wp:extent cx="3599815" cy="2759710"/>
            <wp:effectExtent l="0" t="0" r="63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11"/>
                    <a:srcRect b="4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7B1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соседнем терминале выполним следующие команды:</w:t>
      </w:r>
    </w:p>
    <w:p w14:paraId="4CA5EEE0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Remove-item alias:curl</w:t>
      </w:r>
    </w:p>
    <w:p w14:paraId="14C9EDF4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--location --request POST 'localhost:8000/test' --header 'Content-Type: application/json'  --data '{ \"msg\": \"test\" }'</w:t>
      </w:r>
    </w:p>
    <w:p w14:paraId="21BA76AB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http://localhost:8000/test</w:t>
      </w:r>
    </w:p>
    <w:p w14:paraId="09674D79" w14:textId="77777777" w:rsidR="00963C02" w:rsidRDefault="00963C02">
      <w:pPr>
        <w:spacing w:line="360" w:lineRule="auto"/>
        <w:jc w:val="center"/>
      </w:pPr>
    </w:p>
    <w:p w14:paraId="5B13DC25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C86FA5" wp14:editId="5D6FB746">
            <wp:extent cx="3599815" cy="2769235"/>
            <wp:effectExtent l="0" t="0" r="63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2"/>
                    <a:srcRect b="38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5255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результате сервер должен дать следующие ответы:</w:t>
      </w:r>
    </w:p>
    <w:p w14:paraId="7BF04704" w14:textId="77777777" w:rsidR="00963C02" w:rsidRDefault="00963C02">
      <w:pPr>
        <w:spacing w:line="360" w:lineRule="auto"/>
        <w:jc w:val="center"/>
      </w:pPr>
    </w:p>
    <w:p w14:paraId="4BE150E0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D6EA53" wp14:editId="4CE82939">
            <wp:extent cx="3599815" cy="2757805"/>
            <wp:effectExtent l="0" t="0" r="63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3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74EC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79DA498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создадим новый файл, в который поместим следующий код:</w:t>
      </w:r>
    </w:p>
    <w:p w14:paraId="4643273E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FROM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67F99"/>
          <w:lang w:val="en-US"/>
        </w:rPr>
        <w:t>node</w:t>
      </w:r>
      <w:r>
        <w:rPr>
          <w:rFonts w:ascii="Times New Roman" w:eastAsia="Times New Roman" w:hAnsi="Times New Roman" w:cs="Times New Roman"/>
          <w:color w:val="000000"/>
          <w:lang w:val="en-US"/>
        </w:rPr>
        <w:t>:</w:t>
      </w:r>
      <w:r>
        <w:rPr>
          <w:rFonts w:ascii="Times New Roman" w:eastAsia="Times New Roman" w:hAnsi="Times New Roman" w:cs="Times New Roman"/>
          <w:color w:val="001080"/>
          <w:lang w:val="en-US"/>
        </w:rPr>
        <w:t>12.18.1</w:t>
      </w:r>
    </w:p>
    <w:p w14:paraId="19454AB8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ENV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NODE_ENV</w:t>
      </w:r>
      <w:r>
        <w:rPr>
          <w:rFonts w:ascii="Times New Roman" w:eastAsia="Times New Roman" w:hAnsi="Times New Roman" w:cs="Times New Roman"/>
          <w:color w:val="000000"/>
          <w:lang w:val="en-US"/>
        </w:rPr>
        <w:t>=</w:t>
      </w:r>
      <w:r>
        <w:rPr>
          <w:rFonts w:ascii="Times New Roman" w:eastAsia="Times New Roman" w:hAnsi="Times New Roman" w:cs="Times New Roman"/>
          <w:color w:val="001080"/>
          <w:lang w:val="en-US"/>
        </w:rPr>
        <w:t>production</w:t>
      </w:r>
    </w:p>
    <w:p w14:paraId="12503C7A" w14:textId="77777777" w:rsidR="00963C02" w:rsidRDefault="00963C0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/>
        </w:rPr>
      </w:pPr>
    </w:p>
    <w:p w14:paraId="2B2CE0AD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WORKDIR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/app</w:t>
      </w:r>
    </w:p>
    <w:p w14:paraId="73B403D8" w14:textId="77777777" w:rsidR="00963C02" w:rsidRDefault="00963C0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/>
        </w:rPr>
      </w:pPr>
    </w:p>
    <w:p w14:paraId="5C045BBF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COPY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[</w:t>
      </w:r>
      <w:r>
        <w:rPr>
          <w:rFonts w:ascii="Times New Roman" w:eastAsia="Times New Roman" w:hAnsi="Times New Roman" w:cs="Times New Roman"/>
          <w:color w:val="A31515"/>
          <w:lang w:val="en-US"/>
        </w:rPr>
        <w:t>"package.json"</w:t>
      </w:r>
      <w:r>
        <w:rPr>
          <w:rFonts w:ascii="Times New Roman" w:eastAsia="Times New Roman" w:hAnsi="Times New Roman" w:cs="Times New Roman"/>
          <w:color w:val="001080"/>
          <w:lang w:val="en-US"/>
        </w:rPr>
        <w:t>,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31515"/>
          <w:lang w:val="en-US"/>
        </w:rPr>
        <w:t>"package-lock.json*"</w:t>
      </w:r>
      <w:r>
        <w:rPr>
          <w:rFonts w:ascii="Times New Roman" w:eastAsia="Times New Roman" w:hAnsi="Times New Roman" w:cs="Times New Roman"/>
          <w:color w:val="001080"/>
          <w:lang w:val="en-US"/>
        </w:rPr>
        <w:t>,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31515"/>
          <w:lang w:val="en-US"/>
        </w:rPr>
        <w:t>"./"</w:t>
      </w:r>
      <w:r>
        <w:rPr>
          <w:rFonts w:ascii="Times New Roman" w:eastAsia="Times New Roman" w:hAnsi="Times New Roman" w:cs="Times New Roman"/>
          <w:color w:val="001080"/>
          <w:lang w:val="en-US"/>
        </w:rPr>
        <w:t>]</w:t>
      </w:r>
    </w:p>
    <w:p w14:paraId="2E4085FB" w14:textId="77777777" w:rsidR="00963C02" w:rsidRDefault="00963C0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/>
        </w:rPr>
      </w:pPr>
    </w:p>
    <w:p w14:paraId="7C60AE9E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RUN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npm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install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--production</w:t>
      </w:r>
    </w:p>
    <w:p w14:paraId="2417EBB2" w14:textId="77777777" w:rsidR="00963C02" w:rsidRDefault="00963C0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/>
        </w:rPr>
      </w:pPr>
    </w:p>
    <w:p w14:paraId="44B9CEBA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COPY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.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.</w:t>
      </w:r>
    </w:p>
    <w:p w14:paraId="273C7EDA" w14:textId="77777777" w:rsidR="00963C02" w:rsidRDefault="00963C0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10"/>
          <w:szCs w:val="10"/>
          <w:lang w:val="en-US"/>
        </w:rPr>
      </w:pPr>
    </w:p>
    <w:p w14:paraId="56DB3D65" w14:textId="77777777" w:rsidR="00963C02" w:rsidRDefault="0000000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AF00DB"/>
          <w:lang w:val="en-US"/>
        </w:rPr>
        <w:t>CMD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[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31515"/>
          <w:lang w:val="en-US"/>
        </w:rPr>
        <w:t>"node"</w:t>
      </w:r>
      <w:r>
        <w:rPr>
          <w:rFonts w:ascii="Times New Roman" w:eastAsia="Times New Roman" w:hAnsi="Times New Roman" w:cs="Times New Roman"/>
          <w:color w:val="001080"/>
          <w:lang w:val="en-US"/>
        </w:rPr>
        <w:t>,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31515"/>
          <w:lang w:val="en-US"/>
        </w:rPr>
        <w:t>"server.js"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1080"/>
          <w:lang w:val="en-US"/>
        </w:rPr>
        <w:t>]</w:t>
      </w:r>
    </w:p>
    <w:p w14:paraId="33CF417B" w14:textId="77777777" w:rsidR="00963C02" w:rsidRDefault="00963C02">
      <w:pPr>
        <w:spacing w:line="360" w:lineRule="auto"/>
        <w:jc w:val="center"/>
      </w:pPr>
    </w:p>
    <w:p w14:paraId="310FD3D7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25CF5" wp14:editId="0134D00A">
            <wp:extent cx="3599815" cy="2764155"/>
            <wp:effectExtent l="0" t="0" r="635" b="171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4"/>
                    <a:srcRect b="40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5D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Сохраним данный файл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(без расширения), в необходимой папке.</w:t>
      </w:r>
    </w:p>
    <w:p w14:paraId="4BD412E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</w:p>
    <w:p w14:paraId="21E5775E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Создадим новый файл с название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  <w:r>
        <w:rPr>
          <w:rFonts w:ascii="Times New Roman" w:hAnsi="Times New Roman" w:cs="Times New Roman"/>
          <w:sz w:val="28"/>
          <w:szCs w:val="28"/>
        </w:rPr>
        <w:t>, в который поместим следующий код:</w:t>
      </w:r>
    </w:p>
    <w:p w14:paraId="7B21100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node_modules</w:t>
      </w:r>
    </w:p>
    <w:p w14:paraId="3E702C24" w14:textId="77777777" w:rsidR="00963C02" w:rsidRDefault="00963C02">
      <w:pPr>
        <w:spacing w:line="360" w:lineRule="auto"/>
        <w:jc w:val="center"/>
      </w:pPr>
    </w:p>
    <w:p w14:paraId="705A2E07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1DC97A" wp14:editId="2BC73B5A">
            <wp:extent cx="3599815" cy="2757805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5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B149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</w:t>
      </w:r>
    </w:p>
    <w:p w14:paraId="1F32295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Откроем терминал и перейдем в папку, где был сохранен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, после чего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при помощи команды:</w:t>
      </w:r>
    </w:p>
    <w:p w14:paraId="6268D70E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devops_labs .</w:t>
      </w:r>
    </w:p>
    <w:p w14:paraId="6B0F15DD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3CC6C110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3CB7C0" wp14:editId="5562023D">
            <wp:extent cx="3599815" cy="2763520"/>
            <wp:effectExtent l="0" t="0" r="635" b="177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16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4D5E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Просмотрим созданный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, при помощи команды:</w:t>
      </w:r>
    </w:p>
    <w:p w14:paraId="2449DEB9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image ls</w:t>
      </w:r>
    </w:p>
    <w:p w14:paraId="40F2354D" w14:textId="77777777" w:rsidR="00963C02" w:rsidRDefault="00963C02">
      <w:pPr>
        <w:spacing w:line="360" w:lineRule="auto"/>
        <w:jc w:val="center"/>
      </w:pPr>
    </w:p>
    <w:p w14:paraId="26F39980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FCAE8F" wp14:editId="17C179F8">
            <wp:extent cx="3599815" cy="2759075"/>
            <wp:effectExtent l="0" t="0" r="63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7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84C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47760EB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необходимо выполнить следующую команду:</w:t>
      </w:r>
    </w:p>
    <w:p w14:paraId="171EA50C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-d -p 127.0.0.1:8000:8000 devops_labs</w:t>
      </w:r>
    </w:p>
    <w:p w14:paraId="0DAE83CC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7B02D2B1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70E6A6" wp14:editId="2A4D5A0E">
            <wp:extent cx="3599815" cy="275590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8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C93C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работоспособность построенного и запущенного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-контейнера. Для этого перейдем в браузер и укажем адрес, переданный в качестве параметра при выполнении команды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-образа, а также через слеш допишем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2D89E33B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http://127.0.0.1:8000/</w:t>
      </w:r>
      <w:r>
        <w:rPr>
          <w:rFonts w:ascii="Times New Roman" w:hAnsi="Times New Roman" w:cs="Times New Roman"/>
          <w:sz w:val="28"/>
          <w:szCs w:val="28"/>
          <w:lang w:val="en-US"/>
        </w:rPr>
        <w:t>devops_labs</w:t>
      </w:r>
    </w:p>
    <w:p w14:paraId="1DDF1F82" w14:textId="77777777" w:rsidR="00963C02" w:rsidRDefault="00963C02">
      <w:pPr>
        <w:spacing w:line="360" w:lineRule="auto"/>
        <w:jc w:val="center"/>
      </w:pPr>
    </w:p>
    <w:p w14:paraId="13C8863C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84865A" wp14:editId="1B231E89">
            <wp:extent cx="3599815" cy="2757170"/>
            <wp:effectExtent l="0" t="0" r="63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9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74A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5. Отправка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D10D3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u w:val="double"/>
        </w:rPr>
      </w:pPr>
      <w:r>
        <w:rPr>
          <w:rFonts w:ascii="Times New Roman" w:hAnsi="Times New Roman" w:cs="Times New Roman"/>
          <w:sz w:val="28"/>
          <w:szCs w:val="28"/>
        </w:rPr>
        <w:t xml:space="preserve">5.1 Создание репозитория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F5EBAE" w14:textId="77777777" w:rsidR="00963C02" w:rsidRDefault="00963C02">
      <w:pPr>
        <w:spacing w:line="360" w:lineRule="auto"/>
        <w:jc w:val="center"/>
      </w:pPr>
    </w:p>
    <w:p w14:paraId="755F11C1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5740B7" wp14:editId="075A893F">
            <wp:extent cx="3599815" cy="275463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20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050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5.2 </w:t>
      </w:r>
      <w:r>
        <w:rPr>
          <w:rFonts w:ascii="Times New Roman" w:hAnsi="Times New Roman" w:cs="Times New Roman"/>
          <w:sz w:val="28"/>
          <w:szCs w:val="28"/>
        </w:rPr>
        <w:t>Загрузка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Hub</w:t>
      </w:r>
    </w:p>
    <w:p w14:paraId="358218A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login</w:t>
      </w:r>
    </w:p>
    <w:p w14:paraId="5AF9CE2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tag devops_labs melik163/devops_labs</w:t>
      </w:r>
    </w:p>
    <w:p w14:paraId="3C67CE65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push melik163/devops_labs</w:t>
      </w:r>
    </w:p>
    <w:p w14:paraId="7565D30D" w14:textId="77777777" w:rsidR="00963C02" w:rsidRDefault="00963C02">
      <w:pPr>
        <w:spacing w:line="360" w:lineRule="auto"/>
        <w:jc w:val="center"/>
      </w:pPr>
    </w:p>
    <w:p w14:paraId="5E5E9C2C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4FE46B" wp14:editId="0EFAAEFF">
            <wp:extent cx="3599815" cy="2762885"/>
            <wp:effectExtent l="0" t="0" r="635" b="184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21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26F6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браузер и проверим выгрузку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D5A98C" w14:textId="77777777" w:rsidR="00963C02" w:rsidRDefault="00963C02">
      <w:pPr>
        <w:spacing w:line="360" w:lineRule="auto"/>
        <w:jc w:val="center"/>
      </w:pPr>
    </w:p>
    <w:p w14:paraId="61D63533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18231C" wp14:editId="3307C509">
            <wp:extent cx="3599815" cy="2759075"/>
            <wp:effectExtent l="0" t="0" r="63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2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E175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2AD2FF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</w:t>
      </w:r>
    </w:p>
    <w:p w14:paraId="49166801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Подготовка данных.</w:t>
      </w:r>
    </w:p>
    <w:p w14:paraId="7BA0D491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Клонируем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по ссылке https://github.com/j-avdeev/DevOps.</w:t>
      </w:r>
    </w:p>
    <w:p w14:paraId="6407A63A" w14:textId="77777777" w:rsidR="00963C02" w:rsidRDefault="00963C02">
      <w:pPr>
        <w:spacing w:line="360" w:lineRule="auto"/>
        <w:jc w:val="center"/>
      </w:pPr>
    </w:p>
    <w:p w14:paraId="1480DA1C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1EB845" wp14:editId="51900C47">
            <wp:extent cx="3599815" cy="2757170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3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324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56607F1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(Directory simple-script-1).</w:t>
      </w:r>
    </w:p>
    <w:p w14:paraId="4EF78365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2.1 </w:t>
      </w:r>
      <w:r>
        <w:rPr>
          <w:rFonts w:ascii="Times New Roman" w:hAnsi="Times New Roman" w:cs="Times New Roman"/>
          <w:sz w:val="28"/>
          <w:szCs w:val="28"/>
        </w:rPr>
        <w:t>Корректировка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Dockerfile.</w:t>
      </w:r>
    </w:p>
    <w:p w14:paraId="087899D4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изменим тег с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:3.7 на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:3.7-</w:t>
      </w:r>
      <w:r>
        <w:rPr>
          <w:rFonts w:ascii="Times New Roman" w:hAnsi="Times New Roman" w:cs="Times New Roman"/>
          <w:sz w:val="28"/>
          <w:szCs w:val="28"/>
          <w:lang w:val="en-US"/>
        </w:rPr>
        <w:t>slim</w:t>
      </w:r>
      <w:r>
        <w:rPr>
          <w:rFonts w:ascii="Times New Roman" w:hAnsi="Times New Roman" w:cs="Times New Roman"/>
          <w:sz w:val="28"/>
          <w:szCs w:val="28"/>
        </w:rPr>
        <w:t>, поскольку это существенно снизит время загрузки и построения образа.</w:t>
      </w:r>
    </w:p>
    <w:p w14:paraId="15B20F38" w14:textId="77777777" w:rsidR="00963C02" w:rsidRDefault="00963C02">
      <w:pPr>
        <w:spacing w:line="360" w:lineRule="auto"/>
        <w:jc w:val="center"/>
      </w:pPr>
    </w:p>
    <w:p w14:paraId="6AFE8978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33D823" wp14:editId="45F7701C">
            <wp:extent cx="3599815" cy="2753360"/>
            <wp:effectExtent l="0" t="0" r="63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4"/>
                    <a:srcRect b="43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E4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Построение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-образа.</w:t>
      </w:r>
    </w:p>
    <w:p w14:paraId="2FE723B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51525E0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simple-python:0.1 .</w:t>
      </w:r>
    </w:p>
    <w:p w14:paraId="5FEEFD80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6E7FFD1A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94C142" wp14:editId="25C6C7B6">
            <wp:extent cx="3599815" cy="27622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5"/>
                    <a:srcRect b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B3F9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Запуск построенного образа.</w:t>
      </w:r>
    </w:p>
    <w:p w14:paraId="718E3617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построенного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77BDFA00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simple-python:0.1</w:t>
      </w:r>
    </w:p>
    <w:p w14:paraId="4E2CD6B3" w14:textId="77777777" w:rsidR="00963C02" w:rsidRDefault="00963C02">
      <w:pPr>
        <w:spacing w:line="360" w:lineRule="auto"/>
        <w:jc w:val="center"/>
      </w:pPr>
    </w:p>
    <w:p w14:paraId="29355EE1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85693" wp14:editId="4D4E2DDA">
            <wp:extent cx="3599815" cy="2760345"/>
            <wp:effectExtent l="0" t="0" r="63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6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D0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3. Создание и запуск Docker- контейнера с установкой каталога.</w:t>
      </w:r>
    </w:p>
    <w:p w14:paraId="464B2CAC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 Создадим Docker – образ.</w:t>
      </w:r>
    </w:p>
    <w:p w14:paraId="4CFDA191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началом,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-образ, на котором и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-контейнер.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392C24C6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:0.1 .</w:t>
      </w:r>
    </w:p>
    <w:p w14:paraId="6D8B8563" w14:textId="77777777" w:rsidR="00963C02" w:rsidRDefault="00963C02">
      <w:pPr>
        <w:spacing w:line="360" w:lineRule="auto"/>
        <w:jc w:val="center"/>
      </w:pPr>
    </w:p>
    <w:p w14:paraId="1C890F6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41E5FA" wp14:editId="3A20833C">
            <wp:extent cx="3599815" cy="2761615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7"/>
                    <a:srcRect b="4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3770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0258AD0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был создан, 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-контейнер. 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командой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EF31AF2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$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 run -v ${PWD}:/mount-dir python-mount:0.1 /mount-dir</w:t>
      </w:r>
    </w:p>
    <w:p w14:paraId="6F5D863D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71F3B836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575F5B" wp14:editId="0EF1CF46">
            <wp:extent cx="3599815" cy="2748915"/>
            <wp:effectExtent l="0" t="0" r="635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8"/>
                    <a:srcRect b="45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8BE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4.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пробросом портов.</w:t>
      </w:r>
    </w:p>
    <w:p w14:paraId="3EFDC4DE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–образа.</w:t>
      </w:r>
    </w:p>
    <w:p w14:paraId="28765C4E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из которого далее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следующей командой:</w:t>
      </w:r>
    </w:p>
    <w:p w14:paraId="5FBFE624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python-server:0.1 .</w:t>
      </w:r>
    </w:p>
    <w:p w14:paraId="5FECC9B2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1A028A9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A96028" wp14:editId="15DAD36C">
            <wp:extent cx="3599815" cy="2762885"/>
            <wp:effectExtent l="0" t="0" r="635" b="184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9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2716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11C45B79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Запустим построенный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-образ. Для этого воспользуемся следующей командой: </w:t>
      </w:r>
    </w:p>
    <w:p w14:paraId="34F5FAC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run -v ${PWD}:/sync-folder -p 9090:8080 python-server:0.1</w:t>
      </w:r>
    </w:p>
    <w:p w14:paraId="5BA1E175" w14:textId="77777777" w:rsidR="00963C02" w:rsidRPr="00392EC4" w:rsidRDefault="00963C02">
      <w:pPr>
        <w:spacing w:line="360" w:lineRule="auto"/>
        <w:jc w:val="center"/>
        <w:rPr>
          <w:lang w:val="en-US"/>
        </w:rPr>
      </w:pPr>
    </w:p>
    <w:p w14:paraId="6C531E71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ED9780" wp14:editId="63D9C4FE">
            <wp:extent cx="3599815" cy="275590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30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C631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 Проверка результатов.</w:t>
      </w:r>
    </w:p>
    <w:p w14:paraId="30972A6E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результат запуска, в адресной строке браузера пропишем следующую команду:</w:t>
      </w:r>
    </w:p>
    <w:p w14:paraId="324395A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1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://127.0.0.1:9090/</w:t>
        </w:r>
      </w:hyperlink>
    </w:p>
    <w:p w14:paraId="65D008E5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заодно проверим расположение в директории на хосте.</w:t>
      </w:r>
    </w:p>
    <w:p w14:paraId="78F21700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6726A8" wp14:editId="7442C176">
            <wp:extent cx="3599815" cy="2879725"/>
            <wp:effectExtent l="0" t="0" r="63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4B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5.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</w:p>
    <w:p w14:paraId="337E5270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 Корректировка yml файла.</w:t>
      </w:r>
    </w:p>
    <w:p w14:paraId="102D5574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 выполнения данного задания необходимо исправить неверный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yml</w:t>
      </w:r>
      <w:r>
        <w:rPr>
          <w:rFonts w:ascii="Times New Roman" w:hAnsi="Times New Roman" w:cs="Times New Roman"/>
          <w:sz w:val="28"/>
          <w:szCs w:val="28"/>
        </w:rPr>
        <w:t xml:space="preserve"> файл. А именно исправить значение ключа context: context: .</w:t>
      </w:r>
    </w:p>
    <w:p w14:paraId="3633F08C" w14:textId="77777777" w:rsidR="00963C02" w:rsidRDefault="00963C02">
      <w:pPr>
        <w:spacing w:line="360" w:lineRule="auto"/>
        <w:jc w:val="center"/>
      </w:pPr>
    </w:p>
    <w:p w14:paraId="01A0078D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04C22E" wp14:editId="119A315C">
            <wp:extent cx="3599815" cy="2762885"/>
            <wp:effectExtent l="0" t="0" r="63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33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53C8" w14:textId="77777777" w:rsidR="00963C02" w:rsidRDefault="00000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Сборка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</w:t>
      </w:r>
    </w:p>
    <w:p w14:paraId="1EF11C44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последовательной сборки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22D61E6B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</w:p>
    <w:p w14:paraId="0B59ADD0" w14:textId="77777777" w:rsidR="00963C02" w:rsidRDefault="00963C02">
      <w:pPr>
        <w:spacing w:line="360" w:lineRule="auto"/>
        <w:jc w:val="center"/>
      </w:pPr>
    </w:p>
    <w:p w14:paraId="0A6DCE38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64574F" wp14:editId="1B765714">
            <wp:extent cx="3599815" cy="2760345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4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0307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5.3 Проверка выполнения.</w:t>
      </w:r>
    </w:p>
    <w:p w14:paraId="09B9DE5E" w14:textId="77777777" w:rsidR="00963C02" w:rsidRDefault="0000000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все было собрано и запущено проверим правильность выполнения, перейдем в браузер и в адресной строке наберем следующий адрес, а также проверим в расположенной директории:</w:t>
      </w:r>
    </w:p>
    <w:p w14:paraId="3A945FD1" w14:textId="77777777" w:rsidR="00963C02" w:rsidRDefault="000000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http://127.0.0.1:9090/</w:t>
      </w:r>
    </w:p>
    <w:p w14:paraId="692C9A15" w14:textId="77777777" w:rsidR="00963C02" w:rsidRDefault="00963C02">
      <w:pPr>
        <w:spacing w:line="360" w:lineRule="auto"/>
        <w:jc w:val="center"/>
      </w:pPr>
    </w:p>
    <w:p w14:paraId="6F200A91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F76AE4" wp14:editId="1FCC7164">
            <wp:extent cx="3599815" cy="2760345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35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EF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6.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распределением нагрузки.</w:t>
      </w:r>
    </w:p>
    <w:p w14:paraId="79DB4D89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6.1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6D3A86B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одновременного создания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794FF82B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sz w:val="28"/>
          <w:szCs w:val="28"/>
        </w:rPr>
        <w:t xml:space="preserve"> docker-compose up --build</w:t>
      </w:r>
    </w:p>
    <w:p w14:paraId="0BF07F0A" w14:textId="77777777" w:rsidR="00963C02" w:rsidRDefault="00963C02">
      <w:pPr>
        <w:spacing w:line="360" w:lineRule="auto"/>
        <w:jc w:val="center"/>
      </w:pPr>
    </w:p>
    <w:p w14:paraId="24464806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26C487" wp14:editId="474E0F30">
            <wp:extent cx="3599815" cy="2755265"/>
            <wp:effectExtent l="0" t="0" r="63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36"/>
                    <a:srcRect b="4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DA2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6.2 Проверка работоспособности.</w:t>
      </w:r>
    </w:p>
    <w:p w14:paraId="0DCF116B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первого сервера перейдем в браузер и в адресной строке введем следующий адрес:</w:t>
      </w:r>
    </w:p>
    <w:p w14:paraId="5BDBE407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http://127.0.0.1:8888/file-server-1/</w:t>
      </w:r>
    </w:p>
    <w:p w14:paraId="1DC7B630" w14:textId="77777777" w:rsidR="00963C02" w:rsidRDefault="00963C02">
      <w:pPr>
        <w:spacing w:line="360" w:lineRule="auto"/>
        <w:jc w:val="center"/>
      </w:pPr>
    </w:p>
    <w:p w14:paraId="11A51A85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A97B5C" wp14:editId="38EE2BF9">
            <wp:extent cx="3599815" cy="2760345"/>
            <wp:effectExtent l="0" t="0" r="63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37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13F2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второго сервера перейдем в браузер и в адресной строке введем следующий адрес:</w:t>
      </w:r>
    </w:p>
    <w:p w14:paraId="72C4E42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http://127.0.0.1:8888/file-server-2/</w:t>
      </w:r>
    </w:p>
    <w:p w14:paraId="0671CA0C" w14:textId="77777777" w:rsidR="00963C02" w:rsidRDefault="00963C02">
      <w:pPr>
        <w:spacing w:line="360" w:lineRule="auto"/>
        <w:jc w:val="center"/>
      </w:pPr>
    </w:p>
    <w:p w14:paraId="5660D70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19C819" wp14:editId="0C1E3C5B">
            <wp:extent cx="3599815" cy="2766695"/>
            <wp:effectExtent l="0" t="0" r="635" b="146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38"/>
                    <a:srcRect b="39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B309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7.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53AF4BA4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lay-with-docker.</w:t>
      </w:r>
    </w:p>
    <w:p w14:paraId="06F5B796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шага лабораторной работы перейдем из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на сайт </w:t>
      </w:r>
      <w:hyperlink r:id="rId39" w:history="1">
        <w:r>
          <w:rPr>
            <w:rStyle w:val="a3"/>
            <w:rFonts w:ascii="Times New Roman" w:hAnsi="Times New Roman" w:cs="Times New Roman"/>
            <w:sz w:val="28"/>
            <w:szCs w:val="28"/>
          </w:rPr>
          <w:t>https://labs.play-with-docker.com/</w:t>
        </w:r>
      </w:hyperlink>
    </w:p>
    <w:p w14:paraId="1B90A347" w14:textId="77777777" w:rsidR="00963C02" w:rsidRDefault="00963C02">
      <w:pPr>
        <w:spacing w:line="360" w:lineRule="auto"/>
        <w:jc w:val="center"/>
      </w:pPr>
    </w:p>
    <w:p w14:paraId="16D48D99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FE174B" wp14:editId="74D086D6">
            <wp:extent cx="3599815" cy="2766060"/>
            <wp:effectExtent l="0" t="0" r="6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40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FE6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C2790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в количестве трех штук. Для этого достаточно нажать три раза на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8AA1920" w14:textId="77777777" w:rsidR="00963C02" w:rsidRDefault="00963C02">
      <w:pPr>
        <w:spacing w:line="360" w:lineRule="auto"/>
        <w:jc w:val="center"/>
      </w:pPr>
    </w:p>
    <w:p w14:paraId="7092A5B5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D1C3D6" wp14:editId="5052F1EF">
            <wp:extent cx="3599815" cy="27546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41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FCB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Добавление файлов и назначение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4B3BAC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файлы из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-6 скачанной из репозитория с заданием, а так же скопируем их сожержание..</w:t>
      </w:r>
    </w:p>
    <w:p w14:paraId="5D3CEFA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docker-compose.yaml</w:t>
      </w:r>
    </w:p>
    <w:p w14:paraId="05C1CB88" w14:textId="77777777" w:rsidR="00963C02" w:rsidRDefault="00963C02">
      <w:pPr>
        <w:spacing w:line="360" w:lineRule="auto"/>
        <w:jc w:val="center"/>
      </w:pPr>
    </w:p>
    <w:p w14:paraId="76A9E44A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184E25" wp14:editId="547A9FA2">
            <wp:extent cx="3599815" cy="276034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42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DA7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configuration.nginx</w:t>
      </w:r>
    </w:p>
    <w:p w14:paraId="38745973" w14:textId="77777777" w:rsidR="00963C02" w:rsidRDefault="00963C02">
      <w:pPr>
        <w:spacing w:line="360" w:lineRule="auto"/>
        <w:jc w:val="center"/>
      </w:pPr>
    </w:p>
    <w:p w14:paraId="62986B5D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4ADA8C" wp14:editId="75AF1EBF">
            <wp:extent cx="3599815" cy="2762885"/>
            <wp:effectExtent l="0" t="0" r="63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43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BFC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run-vis.sh</w:t>
      </w:r>
    </w:p>
    <w:p w14:paraId="36D90BD6" w14:textId="77777777" w:rsidR="00963C02" w:rsidRDefault="00963C02">
      <w:pPr>
        <w:spacing w:line="360" w:lineRule="auto"/>
        <w:jc w:val="center"/>
      </w:pPr>
    </w:p>
    <w:p w14:paraId="3FA7E2B7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3B892F" wp14:editId="390ABD65">
            <wp:extent cx="3599815" cy="275590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4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5562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Node1 </w:t>
      </w:r>
      <w:r>
        <w:rPr>
          <w:rFonts w:ascii="Times New Roman" w:hAnsi="Times New Roman" w:cs="Times New Roman"/>
          <w:sz w:val="28"/>
          <w:szCs w:val="28"/>
        </w:rPr>
        <w:t>присвоим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manager mode</w:t>
      </w:r>
    </w:p>
    <w:p w14:paraId="7C254E57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init --advertise-addr 192.168.0.18</w:t>
      </w:r>
    </w:p>
    <w:p w14:paraId="3E3B5338" w14:textId="77777777" w:rsidR="00963C02" w:rsidRDefault="00963C02">
      <w:pPr>
        <w:spacing w:line="360" w:lineRule="auto"/>
        <w:jc w:val="center"/>
      </w:pPr>
    </w:p>
    <w:p w14:paraId="04F46FAD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10A60D" wp14:editId="55BF432C">
            <wp:extent cx="3599815" cy="2753995"/>
            <wp:effectExtent l="0" t="0" r="63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5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FBA4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Присоедините оставшихся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к главной.</w:t>
      </w:r>
    </w:p>
    <w:p w14:paraId="5FFE9A78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7.2.1 Присоединение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2:</w:t>
      </w:r>
    </w:p>
    <w:p w14:paraId="4578C9E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SWMTKN</w:t>
      </w:r>
      <w:r>
        <w:rPr>
          <w:rFonts w:ascii="Times New Roman" w:hAnsi="Times New Roman" w:cs="Times New Roman"/>
          <w:sz w:val="28"/>
          <w:szCs w:val="28"/>
        </w:rPr>
        <w:t>-1-05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  <w:lang w:val="en-US"/>
        </w:rPr>
        <w:t>tsr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hbwmz</w:t>
      </w:r>
      <w:r>
        <w:rPr>
          <w:rFonts w:ascii="Times New Roman" w:hAnsi="Times New Roman" w:cs="Times New Roman"/>
          <w:sz w:val="28"/>
          <w:szCs w:val="28"/>
        </w:rPr>
        <w:t>537</w:t>
      </w:r>
      <w:r>
        <w:rPr>
          <w:rFonts w:ascii="Times New Roman" w:hAnsi="Times New Roman" w:cs="Times New Roman"/>
          <w:sz w:val="28"/>
          <w:szCs w:val="28"/>
          <w:lang w:val="en-US"/>
        </w:rPr>
        <w:t>lb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hkk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qd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rjnpuf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sqmob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xxis</w:t>
      </w:r>
      <w:r>
        <w:rPr>
          <w:rFonts w:ascii="Times New Roman" w:hAnsi="Times New Roman" w:cs="Times New Roman"/>
          <w:sz w:val="28"/>
          <w:szCs w:val="28"/>
        </w:rPr>
        <w:t>7-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hijpb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apv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oq</w:t>
      </w:r>
      <w:r>
        <w:rPr>
          <w:rFonts w:ascii="Times New Roman" w:hAnsi="Times New Roman" w:cs="Times New Roman"/>
          <w:sz w:val="28"/>
          <w:szCs w:val="28"/>
        </w:rPr>
        <w:t>70</w:t>
      </w:r>
      <w:r>
        <w:rPr>
          <w:rFonts w:ascii="Times New Roman" w:hAnsi="Times New Roman" w:cs="Times New Roman"/>
          <w:sz w:val="28"/>
          <w:szCs w:val="28"/>
          <w:lang w:val="en-US"/>
        </w:rPr>
        <w:t>ubw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1 192.168.0.18:2377</w:t>
      </w:r>
    </w:p>
    <w:p w14:paraId="45E69ABA" w14:textId="77777777" w:rsidR="00963C02" w:rsidRDefault="00963C02">
      <w:pPr>
        <w:spacing w:line="360" w:lineRule="auto"/>
        <w:jc w:val="center"/>
      </w:pPr>
    </w:p>
    <w:p w14:paraId="3ACABC6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80D1F7" wp14:editId="5A03C88C">
            <wp:extent cx="3599815" cy="275590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46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2F76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7.2.2 </w:t>
      </w:r>
      <w:r>
        <w:rPr>
          <w:rFonts w:ascii="Times New Roman" w:hAnsi="Times New Roman" w:cs="Times New Roman"/>
          <w:sz w:val="28"/>
          <w:szCs w:val="28"/>
        </w:rPr>
        <w:t>Присоединение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node3:</w:t>
      </w:r>
    </w:p>
    <w:p w14:paraId="58488C7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join --token SWMTKN-1-05ax07tsr6hbwmz537lb0hkk8qd1rjnpuf1b2sqmob5t6xxis7-di2hijpb3apv7e1oq70ubw1t1 192.168.0.18:2377</w:t>
      </w:r>
    </w:p>
    <w:p w14:paraId="7242BAAD" w14:textId="77777777" w:rsidR="00963C02" w:rsidRDefault="00963C02">
      <w:pPr>
        <w:spacing w:line="360" w:lineRule="auto"/>
        <w:jc w:val="center"/>
      </w:pPr>
    </w:p>
    <w:p w14:paraId="05007730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317834" wp14:editId="2ADD3876">
            <wp:extent cx="3599815" cy="2753995"/>
            <wp:effectExtent l="0" t="0" r="63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7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151F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7.3 </w:t>
      </w:r>
      <w:r>
        <w:rPr>
          <w:rFonts w:ascii="Times New Roman" w:hAnsi="Times New Roman" w:cs="Times New Roman"/>
          <w:sz w:val="28"/>
          <w:szCs w:val="28"/>
        </w:rPr>
        <w:t>Запуск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Swarm Visualizer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71DC384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подключение всех </w:t>
      </w:r>
      <w:r>
        <w:rPr>
          <w:rFonts w:ascii="Times New Roman" w:hAnsi="Times New Roman" w:cs="Times New Roman"/>
          <w:sz w:val="28"/>
          <w:szCs w:val="28"/>
          <w:lang w:val="en-US"/>
        </w:rPr>
        <w:t>node.</w:t>
      </w:r>
    </w:p>
    <w:p w14:paraId="2868CD7F" w14:textId="77777777" w:rsidR="00963C02" w:rsidRDefault="00963C02">
      <w:pPr>
        <w:spacing w:line="360" w:lineRule="auto"/>
        <w:jc w:val="center"/>
      </w:pPr>
    </w:p>
    <w:p w14:paraId="57A04DCA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CBCAFB" wp14:editId="3C36B6EE">
            <wp:extent cx="3599815" cy="2762885"/>
            <wp:effectExtent l="0" t="0" r="635" b="184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8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114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7.4 Копирование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03C067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копирования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14:paraId="42F92ECC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git clone https://github.com/dockersamples/docker-swarm-visualizer</w:t>
      </w:r>
    </w:p>
    <w:p w14:paraId="6C8519DB" w14:textId="77777777" w:rsidR="00963C02" w:rsidRDefault="00963C02">
      <w:pPr>
        <w:spacing w:line="360" w:lineRule="auto"/>
        <w:jc w:val="center"/>
      </w:pPr>
    </w:p>
    <w:p w14:paraId="493DC6E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14A7B3" wp14:editId="25722C56">
            <wp:extent cx="3599815" cy="2749550"/>
            <wp:effectExtent l="0" t="0" r="63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49"/>
                    <a:srcRect b="45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EFA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7.5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docker-swarm-visualizer</w:t>
      </w:r>
    </w:p>
    <w:p w14:paraId="7269A73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папку в которой расположен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A3FC303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docker-swarm-visualizer</w:t>
      </w:r>
    </w:p>
    <w:p w14:paraId="5B293D8E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поднимем его следующей командой</w:t>
      </w:r>
    </w:p>
    <w:p w14:paraId="582B46E7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0F4BEF5A" w14:textId="77777777" w:rsidR="00963C02" w:rsidRDefault="0000000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 Для этого нажмем на кнопку «8080».</w:t>
      </w:r>
    </w:p>
    <w:p w14:paraId="6F2A0498" w14:textId="77777777" w:rsidR="00963C02" w:rsidRDefault="00963C02">
      <w:pPr>
        <w:spacing w:line="360" w:lineRule="auto"/>
        <w:jc w:val="center"/>
      </w:pPr>
    </w:p>
    <w:p w14:paraId="39FF1E33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B9C76" wp14:editId="464E1DB4">
            <wp:extent cx="3599815" cy="2760980"/>
            <wp:effectExtent l="0" t="0" r="63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0"/>
                    <a:srcRect b="4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626C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нас выведет на графический интерфейс.</w:t>
      </w:r>
    </w:p>
    <w:p w14:paraId="406A7F2F" w14:textId="77777777" w:rsidR="00963C02" w:rsidRDefault="00963C02">
      <w:pPr>
        <w:spacing w:line="360" w:lineRule="auto"/>
        <w:jc w:val="center"/>
      </w:pPr>
    </w:p>
    <w:p w14:paraId="509DFF85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D65D21" wp14:editId="63BF938D">
            <wp:extent cx="3599815" cy="2757805"/>
            <wp:effectExtent l="0" t="0" r="63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1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C2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7.6 </w:t>
      </w:r>
      <w:r>
        <w:rPr>
          <w:rFonts w:ascii="Times New Roman" w:hAnsi="Times New Roman" w:cs="Times New Roman"/>
          <w:sz w:val="28"/>
          <w:szCs w:val="28"/>
        </w:rPr>
        <w:t>Развертывание приложения.</w:t>
      </w:r>
    </w:p>
    <w:p w14:paraId="088831D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развертывания приложения необходимо выполнить следующий набор команд:</w:t>
      </w:r>
    </w:p>
    <w:p w14:paraId="6BED1C75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network create --driver overlay backnet</w:t>
      </w:r>
    </w:p>
    <w:p w14:paraId="0269B16A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~</w:t>
      </w:r>
    </w:p>
    <w:p w14:paraId="2BC7DB3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2D30BCAC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</w:t>
      </w:r>
    </w:p>
    <w:p w14:paraId="41C2E31C" w14:textId="77777777" w:rsidR="00963C02" w:rsidRDefault="00963C02">
      <w:pPr>
        <w:spacing w:line="360" w:lineRule="auto"/>
        <w:jc w:val="center"/>
      </w:pPr>
    </w:p>
    <w:p w14:paraId="6C8F6DB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8C7CE3" wp14:editId="739FE32F">
            <wp:extent cx="3599815" cy="2734945"/>
            <wp:effectExtent l="0" t="0" r="635" b="8255"/>
            <wp:docPr id="55" name="Рисунок 55" descr="https://sun9-85.userapi.com/impg/2Atuq6D7QsAwlfHPvb3XYexOPKmLY_VlIrNvqg/KX1f5z5Q1eA.jpg?size=1280x1024&amp;quality=96&amp;sign=ab3c0d51fa616e7787a53c482543b3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https://sun9-85.userapi.com/impg/2Atuq6D7QsAwlfHPvb3XYexOPKmLY_VlIrNvqg/KX1f5z5Q1eA.jpg?size=1280x1024&amp;quality=96&amp;sign=ab3c0d51fa616e7787a53c482543b38c&amp;type=albu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" b="43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1807D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Вроде работает, но не совсем ерно. Зайдем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r>
        <w:rPr>
          <w:rFonts w:ascii="Times New Roman" w:hAnsi="Times New Roman" w:cs="Times New Roman"/>
          <w:sz w:val="28"/>
          <w:szCs w:val="28"/>
        </w:rPr>
        <w:t xml:space="preserve"> файл и изменим /machine-info на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</w:rPr>
        <w:t>, поскольку директории /machine-info у нас нет.</w:t>
      </w:r>
    </w:p>
    <w:p w14:paraId="7E5B286D" w14:textId="77777777" w:rsidR="00963C02" w:rsidRDefault="00963C02">
      <w:pPr>
        <w:spacing w:line="360" w:lineRule="auto"/>
        <w:jc w:val="center"/>
      </w:pPr>
    </w:p>
    <w:p w14:paraId="0A2AE8D1" w14:textId="77777777" w:rsidR="00963C02" w:rsidRDefault="00963C02">
      <w:pPr>
        <w:spacing w:line="360" w:lineRule="auto"/>
        <w:jc w:val="center"/>
      </w:pPr>
    </w:p>
    <w:p w14:paraId="2B326049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DB704B" wp14:editId="186FCE95">
            <wp:extent cx="3599815" cy="2747010"/>
            <wp:effectExtent l="0" t="0" r="635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53"/>
                    <a:srcRect l="-159" r="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9980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повторим команду:</w:t>
      </w:r>
    </w:p>
    <w:p w14:paraId="33A19A3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59A529B5" w14:textId="77777777" w:rsidR="00963C02" w:rsidRDefault="00963C02">
      <w:pPr>
        <w:spacing w:line="360" w:lineRule="auto"/>
        <w:jc w:val="center"/>
      </w:pPr>
    </w:p>
    <w:p w14:paraId="303DF1C7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54DBBC" wp14:editId="167E7837">
            <wp:extent cx="3599815" cy="2765425"/>
            <wp:effectExtent l="0" t="0" r="635" b="158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54"/>
                    <a:srcRect b="39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1DC8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проверим работоспособность.</w:t>
      </w:r>
    </w:p>
    <w:p w14:paraId="35906E3A" w14:textId="77777777" w:rsidR="00963C02" w:rsidRDefault="00963C02">
      <w:pPr>
        <w:spacing w:line="360" w:lineRule="auto"/>
        <w:jc w:val="center"/>
      </w:pPr>
    </w:p>
    <w:p w14:paraId="00E1887B" w14:textId="77777777" w:rsidR="00963C02" w:rsidRDefault="0000000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D6A34F" wp14:editId="2143D28F">
            <wp:extent cx="3599815" cy="2763520"/>
            <wp:effectExtent l="0" t="0" r="635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5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8F41" w14:textId="77777777" w:rsidR="00963C02" w:rsidRDefault="0000000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все работает</w:t>
      </w:r>
    </w:p>
    <w:p w14:paraId="3FAD8FC6" w14:textId="77777777" w:rsidR="00963C02" w:rsidRDefault="00000000">
      <w:pPr>
        <w:widowControl w:val="0"/>
        <w:tabs>
          <w:tab w:val="left" w:pos="2530"/>
        </w:tabs>
        <w:spacing w:after="238"/>
        <w:ind w:left="-851" w:firstLine="581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Содержание отчета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</w:r>
    </w:p>
    <w:p w14:paraId="00717819" w14:textId="77777777" w:rsidR="00963C02" w:rsidRDefault="00000000">
      <w:pPr>
        <w:widowControl w:val="0"/>
        <w:ind w:left="-851" w:firstLine="5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состав отчета входит: </w:t>
      </w:r>
    </w:p>
    <w:p w14:paraId="1C191068" w14:textId="77777777" w:rsidR="00963C02" w:rsidRDefault="00000000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Титульный лист</w:t>
      </w:r>
    </w:p>
    <w:p w14:paraId="0897178A" w14:textId="77777777" w:rsidR="00963C02" w:rsidRDefault="00000000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Задание</w:t>
      </w:r>
    </w:p>
    <w:p w14:paraId="276EB920" w14:textId="77777777" w:rsidR="00963C02" w:rsidRDefault="00000000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Ход работы с подробным описанием каждой выполняемой командой со всеми собственными скриншотами, на которых должны быть видны дата и время выполнения работы</w:t>
      </w:r>
    </w:p>
    <w:p w14:paraId="5DC0D45B" w14:textId="77777777" w:rsidR="00963C02" w:rsidRDefault="00000000">
      <w:pPr>
        <w:widowControl w:val="0"/>
        <w:numPr>
          <w:ilvl w:val="0"/>
          <w:numId w:val="1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Форматирование текста: номера страниц, верхний колонтитул</w:t>
      </w:r>
    </w:p>
    <w:p w14:paraId="499F9371" w14:textId="77777777" w:rsidR="00963C02" w:rsidRDefault="00963C0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963C0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1965892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bordersDoNotSurroundHeader/>
  <w:bordersDoNotSurroundFooter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F160E0E"/>
    <w:rsid w:val="002745EE"/>
    <w:rsid w:val="00392EC4"/>
    <w:rsid w:val="006460C1"/>
    <w:rsid w:val="00963C02"/>
    <w:rsid w:val="009B7AE3"/>
    <w:rsid w:val="1F160E0E"/>
    <w:rsid w:val="3B3B20DC"/>
    <w:rsid w:val="478552E3"/>
    <w:rsid w:val="5B175BE2"/>
    <w:rsid w:val="64EB27AF"/>
    <w:rsid w:val="6B4A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1414D0C"/>
  <w15:docId w15:val="{3E9CB19E-FA25-4C47-ADB8-0392ABA9A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labs.play-with-docker.com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hyperlink" Target="https://docs.docker.com/language/nodejs/build-images/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hyperlink" Target="http://127.0.0.1:9090/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1420</Words>
  <Characters>8096</Characters>
  <Application>Microsoft Office Word</Application>
  <DocSecurity>0</DocSecurity>
  <Lines>67</Lines>
  <Paragraphs>18</Paragraphs>
  <ScaleCrop>false</ScaleCrop>
  <Company/>
  <LinksUpToDate>false</LinksUpToDate>
  <CharactersWithSpaces>9498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2025-03-12T18:48:00Z</dcterms:created>
  <dcterms:modified xsi:type="dcterms:W3CDTF">2026-02-20T11:02:00Z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6C3BF124E8594CB298431E24B240DF81_11</vt:lpwstr>
  </property>
</Properties>
</file>